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EA9AA" w:rsidR="0061148E" w:rsidRPr="00177744" w:rsidRDefault="00362E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8C6B2" w:rsidR="0061148E" w:rsidRPr="00177744" w:rsidRDefault="00362E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24144" w:rsidR="004A6494" w:rsidRPr="00177744" w:rsidRDefault="00362E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BA122" w:rsidR="004A6494" w:rsidRPr="00177744" w:rsidRDefault="00362E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19EE81" w:rsidR="004A6494" w:rsidRPr="00177744" w:rsidRDefault="00362E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78575" w:rsidR="004A6494" w:rsidRPr="00177744" w:rsidRDefault="00362E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A1B44" w:rsidR="004A6494" w:rsidRPr="00177744" w:rsidRDefault="00362E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B5F1E" w:rsidR="004A6494" w:rsidRPr="00177744" w:rsidRDefault="00362E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BFAF2" w:rsidR="004A6494" w:rsidRPr="00177744" w:rsidRDefault="00362E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B8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93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11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FA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25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04FB9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4A6BB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2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6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5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4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38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2F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D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39FAE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708C2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073CC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D7F2D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91D19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E4BC7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352B7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1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7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72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4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4E1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D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9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69413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9A673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07ED7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B4771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E54FC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C02BC6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E4EA2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B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3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E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0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F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5C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B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5A005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857C4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FF9F3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390593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D4336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0668B7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B4CC4D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8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B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C4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7B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8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C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0E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D6DEE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EAC08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5F049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26A29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D479E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DAEC4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65935C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F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A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0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F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1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6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2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E4C4A3" w:rsidR="00B87ED3" w:rsidRPr="00177744" w:rsidRDefault="0036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EF5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EA6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9F9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0B4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0FC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9E7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58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44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B5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D72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D8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5CF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5F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2E2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BF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2024-06-16T19:48:00.0000000Z</dcterms:modified>
</coreProperties>
</file>