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6611" w:rsidR="0061148E" w:rsidRPr="00944D28" w:rsidRDefault="00395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4E9D" w:rsidR="0061148E" w:rsidRPr="004A7085" w:rsidRDefault="00395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0E8D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37E69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0AA4F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719B2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BEFE6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3820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B534" w:rsidR="00B87ED3" w:rsidRPr="00944D28" w:rsidRDefault="0039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4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2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7AB0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93CDE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D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99A3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66302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CE0A6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E0A7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031E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032D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25DB" w:rsidR="00B87ED3" w:rsidRPr="00944D28" w:rsidRDefault="0039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D7F2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E115A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5EEE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57C6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BF4D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CC4C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E80CF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79B5" w:rsidR="00B87ED3" w:rsidRPr="00944D28" w:rsidRDefault="00395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307D8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EE68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9E029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D6DB3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AC27F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A701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11802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9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F93A" w:rsidR="00B87ED3" w:rsidRPr="00944D28" w:rsidRDefault="00395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5526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E3973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EBEA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9EF37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C427C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50AA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45CAC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B9272" w:rsidR="00B87ED3" w:rsidRPr="00944D28" w:rsidRDefault="0039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5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7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D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1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1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9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C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E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EE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07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2024-06-18T13:13:00.0000000Z</dcterms:modified>
</coreProperties>
</file>