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92459" w:rsidR="0061148E" w:rsidRPr="009231D2" w:rsidRDefault="00182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F951" w:rsidR="0061148E" w:rsidRPr="009231D2" w:rsidRDefault="00182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775C4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80CD3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55308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F8D54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45708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52245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2B099" w:rsidR="00B87ED3" w:rsidRPr="00944D28" w:rsidRDefault="001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8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6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0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E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4C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63967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8C0E9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9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6C933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DF967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29621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65673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12B8F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AD6B4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45655" w:rsidR="00B87ED3" w:rsidRPr="00944D28" w:rsidRDefault="001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1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7BBEC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DBD07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F3501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CA5B9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ED7C8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D6BAC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19558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F854" w:rsidR="00B87ED3" w:rsidRPr="00944D28" w:rsidRDefault="0018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205D3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678EE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09BFE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1DCF1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4E953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A5DE8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B0EC7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E3C55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95E1D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85D1A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3A695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05D75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57619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2BD29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52F73" w:rsidR="00B87ED3" w:rsidRPr="00944D28" w:rsidRDefault="001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B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18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1F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B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5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0C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F6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5F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