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C1F3FA" w:rsidR="0061148E" w:rsidRPr="009231D2" w:rsidRDefault="000429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6090" w:rsidR="0061148E" w:rsidRPr="009231D2" w:rsidRDefault="000429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9BDAF" w:rsidR="00B87ED3" w:rsidRPr="00944D28" w:rsidRDefault="00042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07B77" w:rsidR="00B87ED3" w:rsidRPr="00944D28" w:rsidRDefault="00042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19F0A" w:rsidR="00B87ED3" w:rsidRPr="00944D28" w:rsidRDefault="00042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DE9A9" w:rsidR="00B87ED3" w:rsidRPr="00944D28" w:rsidRDefault="00042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08011" w:rsidR="00B87ED3" w:rsidRPr="00944D28" w:rsidRDefault="00042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01C4D" w:rsidR="00B87ED3" w:rsidRPr="00944D28" w:rsidRDefault="00042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26244" w:rsidR="00B87ED3" w:rsidRPr="00944D28" w:rsidRDefault="00042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B4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5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7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4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59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3D660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7BBB7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C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4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4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EFA01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DA351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14B6D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802BD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B831A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2075E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ABA4E" w:rsidR="00B87ED3" w:rsidRPr="00944D28" w:rsidRDefault="0004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9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1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F3A0A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74F21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BD1B5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C30B35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A2996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4ADBF6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67C13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3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CEA46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75069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47777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E24CC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508FB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27605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48FEC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8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2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28CF3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5F5BC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50DF9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E3986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90EE0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F299F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311BE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F51E0" w:rsidR="00B87ED3" w:rsidRPr="00944D28" w:rsidRDefault="00042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771E" w:rsidR="00B87ED3" w:rsidRPr="00944D28" w:rsidRDefault="00042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C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FFB531" w:rsidR="00B87ED3" w:rsidRPr="00944D28" w:rsidRDefault="0004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D82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8A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02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EF5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3A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4C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E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E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0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B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7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D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CE"/>
    <w:rsid w:val="00081285"/>
    <w:rsid w:val="000C696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2024-06-18T09:44:00.0000000Z</dcterms:modified>
</coreProperties>
</file>