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E4240" w:rsidR="00380DB3" w:rsidRPr="0068293E" w:rsidRDefault="00DB62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48636" w:rsidR="00380DB3" w:rsidRPr="0068293E" w:rsidRDefault="00DB62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E3AE2" w:rsidR="00240DC4" w:rsidRPr="00B03D55" w:rsidRDefault="00DB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607D3" w:rsidR="00240DC4" w:rsidRPr="00B03D55" w:rsidRDefault="00DB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07466" w:rsidR="00240DC4" w:rsidRPr="00B03D55" w:rsidRDefault="00DB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09D72" w:rsidR="00240DC4" w:rsidRPr="00B03D55" w:rsidRDefault="00DB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F78CE" w:rsidR="00240DC4" w:rsidRPr="00B03D55" w:rsidRDefault="00DB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30FC2" w:rsidR="00240DC4" w:rsidRPr="00B03D55" w:rsidRDefault="00DB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272DF" w:rsidR="00240DC4" w:rsidRPr="00B03D55" w:rsidRDefault="00DB6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D9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B207A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90A3B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5C718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133FE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C6A90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EFB5B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5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9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A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3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4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1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D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A7D9E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B1094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A7ED8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EEA3F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4F7A9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D20B6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A0BB2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1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7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0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D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E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C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F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C5777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1FA6F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911FC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BB33F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592F9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35B6D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F8C24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4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1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3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8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4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7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F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77FF6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DCE4C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B6430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B3516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43E55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85460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E9B9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4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0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F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0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7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9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B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8B832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8D313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42054" w:rsidR="009A6C64" w:rsidRPr="00730585" w:rsidRDefault="00DB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01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9D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67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EE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F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6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8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4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B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B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D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2C1" w:rsidRPr="00B537C7" w:rsidRDefault="00DB6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2C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