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4F635" w:rsidR="00FD3806" w:rsidRPr="00A72646" w:rsidRDefault="00066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9A188" w:rsidR="00FD3806" w:rsidRPr="002A5E6C" w:rsidRDefault="00066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52D4B" w:rsidR="00B87ED3" w:rsidRPr="00AF0D95" w:rsidRDefault="000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2B3CC" w:rsidR="00B87ED3" w:rsidRPr="00AF0D95" w:rsidRDefault="000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444A9" w:rsidR="00B87ED3" w:rsidRPr="00AF0D95" w:rsidRDefault="000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D908D" w:rsidR="00B87ED3" w:rsidRPr="00AF0D95" w:rsidRDefault="000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31934" w:rsidR="00B87ED3" w:rsidRPr="00AF0D95" w:rsidRDefault="000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B9EA8" w:rsidR="00B87ED3" w:rsidRPr="00AF0D95" w:rsidRDefault="000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0B5C9" w:rsidR="00B87ED3" w:rsidRPr="00AF0D95" w:rsidRDefault="000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60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B33E9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D4AB8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32DBA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7184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30C49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1F92F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0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4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DE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38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4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69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8494C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D5B8C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292FF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E99F2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1556B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AA1B5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DEDED" w:rsidR="00B87ED3" w:rsidRPr="00AF0D95" w:rsidRDefault="000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B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B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69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7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B94DC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B48CD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BC1B8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32975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187DB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CD57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CABE7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7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7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8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B6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DA7AB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A177E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87F5A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D2C88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5C0A3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9E14A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4D15E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8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D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F112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8E622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DF0A8" w:rsidR="00B87ED3" w:rsidRPr="00AF0D95" w:rsidRDefault="000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B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C5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A8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8F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0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7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1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C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912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A1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