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3AE3" w:rsidR="0061148E" w:rsidRPr="008F69F5" w:rsidRDefault="00AC08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0924" w:rsidR="0061148E" w:rsidRPr="008F69F5" w:rsidRDefault="00AC08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EE7EC" w:rsidR="00B87ED3" w:rsidRPr="008F69F5" w:rsidRDefault="00AC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04CF1" w:rsidR="00B87ED3" w:rsidRPr="008F69F5" w:rsidRDefault="00AC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F17EB" w:rsidR="00B87ED3" w:rsidRPr="008F69F5" w:rsidRDefault="00AC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9A5CF" w:rsidR="00B87ED3" w:rsidRPr="008F69F5" w:rsidRDefault="00AC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347D8" w:rsidR="00B87ED3" w:rsidRPr="008F69F5" w:rsidRDefault="00AC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3BF60" w:rsidR="00B87ED3" w:rsidRPr="008F69F5" w:rsidRDefault="00AC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80425" w:rsidR="00B87ED3" w:rsidRPr="008F69F5" w:rsidRDefault="00AC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393A1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7C095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B2FD0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423C7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16EBD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6A940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EF403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7AA8" w:rsidR="00B87ED3" w:rsidRPr="00944D28" w:rsidRDefault="00AC0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3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5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2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8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40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2EDA9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70876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F3342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999D1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71504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3D062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66AA3" w:rsidR="00B87ED3" w:rsidRPr="008F69F5" w:rsidRDefault="00AC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D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E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5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15D7F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489C4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16D10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7A2C0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0293B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9539C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1AAEB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B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1069" w:rsidR="00B87ED3" w:rsidRPr="00944D28" w:rsidRDefault="00AC0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9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6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03711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BB3EE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73AD3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AEE29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05B9E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7D9BF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252A3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8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7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9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02AFD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AF042" w:rsidR="00B87ED3" w:rsidRPr="008F69F5" w:rsidRDefault="00AC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40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BD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DC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5E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C8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F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7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0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C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BF0"/>
    <w:rsid w:val="00AB2AC7"/>
    <w:rsid w:val="00AC085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2024-06-17T04:20:00.0000000Z</dcterms:modified>
</coreProperties>
</file>