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A642" w:rsidR="0061148E" w:rsidRPr="000C582F" w:rsidRDefault="00701C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0AAD0" w:rsidR="0061148E" w:rsidRPr="000C582F" w:rsidRDefault="00701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E1B8C" w:rsidR="00B87ED3" w:rsidRPr="000C582F" w:rsidRDefault="0070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D7819" w:rsidR="00B87ED3" w:rsidRPr="000C582F" w:rsidRDefault="0070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5F767" w:rsidR="00B87ED3" w:rsidRPr="000C582F" w:rsidRDefault="0070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260C8" w:rsidR="00B87ED3" w:rsidRPr="000C582F" w:rsidRDefault="0070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5DD15" w:rsidR="00B87ED3" w:rsidRPr="000C582F" w:rsidRDefault="0070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B36AC" w:rsidR="00B87ED3" w:rsidRPr="000C582F" w:rsidRDefault="0070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70816" w:rsidR="00B87ED3" w:rsidRPr="000C582F" w:rsidRDefault="0070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11607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912F8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D9319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A99AC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5D766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EBC81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54849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70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9B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11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61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3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26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2D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397E84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8764A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E8051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5F996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92C31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5D872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9F7EB" w:rsidR="00B87ED3" w:rsidRPr="000C582F" w:rsidRDefault="0070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7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E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6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D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8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B1747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94314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6C5AD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53FFB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9E623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A9226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9B036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8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E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59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F3092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7E4C9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F85D6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4D6D0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8668E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8BB67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B2259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7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0F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E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1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3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1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37E8F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62B36" w:rsidR="00B87ED3" w:rsidRPr="000C582F" w:rsidRDefault="0070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1C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6B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86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EF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DB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B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7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7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1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B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D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3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6A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C5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2024-06-16T22:09:00.0000000Z</dcterms:modified>
</coreProperties>
</file>