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D10C9" w:rsidR="00C34772" w:rsidRPr="0026421F" w:rsidRDefault="00DB14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DC7DD" w:rsidR="00C34772" w:rsidRPr="00D339A1" w:rsidRDefault="00DB14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A9712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B590E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1AA7D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037A6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99ED1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B9A92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4BBC9" w:rsidR="002A7340" w:rsidRPr="00CD56BA" w:rsidRDefault="00DB14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156C5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D1B43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ACB9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39ED2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44625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74F15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2F165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A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B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21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0D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3D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1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3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F8929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F3D04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EFB41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72F65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A44E1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1241F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2637B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D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48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9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2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1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3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F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32FFC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51B2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7DCA9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0733B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728B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30AFA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E52EB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4A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0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9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1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2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8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FB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6BA79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25D94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5650D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2034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50F4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5CE1C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C02A4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C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C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2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57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9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0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E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04DA1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22BBE" w:rsidR="009A6C64" w:rsidRPr="00730585" w:rsidRDefault="00DB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9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0A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4D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4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D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F0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D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F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6C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B2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44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42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2023-06-17T13:32:00.0000000Z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