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A669" w:rsidR="0061148E" w:rsidRPr="00C834E2" w:rsidRDefault="00B83B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57D5" w:rsidR="0061148E" w:rsidRPr="00C834E2" w:rsidRDefault="00B83B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AFA86" w:rsidR="00B87ED3" w:rsidRPr="00944D28" w:rsidRDefault="00B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B7DEE" w:rsidR="00B87ED3" w:rsidRPr="00944D28" w:rsidRDefault="00B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CFF83" w:rsidR="00B87ED3" w:rsidRPr="00944D28" w:rsidRDefault="00B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4B512" w:rsidR="00B87ED3" w:rsidRPr="00944D28" w:rsidRDefault="00B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63D27" w:rsidR="00B87ED3" w:rsidRPr="00944D28" w:rsidRDefault="00B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BAA2E" w:rsidR="00B87ED3" w:rsidRPr="00944D28" w:rsidRDefault="00B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9D357" w:rsidR="00B87ED3" w:rsidRPr="00944D28" w:rsidRDefault="00B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F4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C4966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9FC6A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9056E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B8451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F00F6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7FACF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8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5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4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D9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1883C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5485D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8D9DB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7B6E3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C8B3F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7F3EE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B5EE4" w:rsidR="00B87ED3" w:rsidRPr="00944D28" w:rsidRDefault="00B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6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A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F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6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5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3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E96CC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9826E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F3D85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67EAE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D38C4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DACE8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AAA1D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D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6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7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C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AC0A0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63DA0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D8CE2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1DA4C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CB1B2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D33C5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6DFAA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C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2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9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F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B615E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13B72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47D05" w:rsidR="00B87ED3" w:rsidRPr="00944D28" w:rsidRDefault="00B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8E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DD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CA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8D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3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D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F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5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B1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2024-06-17T01:22:00.0000000Z</dcterms:modified>
</coreProperties>
</file>