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17E4" w:rsidR="0061148E" w:rsidRPr="00177744" w:rsidRDefault="009D7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F752" w:rsidR="0061148E" w:rsidRPr="00177744" w:rsidRDefault="009D7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5AD3D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87B9D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2B525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9F4BF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14C0F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4DF69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AA3C7" w:rsidR="00983D57" w:rsidRPr="00177744" w:rsidRDefault="009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70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1CD78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09FA6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FA00F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E3DB7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3DBD5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80B84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2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4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9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C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2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5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E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EE0D9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CBCD4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4FF45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D54B0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DEDE1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B7267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5515D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4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5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1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6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B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0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F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3B5CD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0FC35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28D3C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E73E1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F1003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74DE0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3C727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2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8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1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0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6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3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C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43965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997E7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95064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44295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B9428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72E6C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26C92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A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5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D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B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F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C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B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26971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1588A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C7152" w:rsidR="00B87ED3" w:rsidRPr="00177744" w:rsidRDefault="009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26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62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97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3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3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4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7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6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0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C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F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