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8CF00" w:rsidR="00563B6E" w:rsidRPr="00B24A33" w:rsidRDefault="00DE1B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2F94B" w:rsidR="00563B6E" w:rsidRPr="00B24A33" w:rsidRDefault="00DE1B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2393B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6D777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915F9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A1996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BBBC5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174333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69CCB" w:rsidR="00C11CD7" w:rsidRPr="00B24A33" w:rsidRDefault="00D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28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4D22C" w:rsidR="002113B7" w:rsidRPr="00B24A33" w:rsidRDefault="00D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01E1E" w:rsidR="002113B7" w:rsidRPr="00B24A33" w:rsidRDefault="00D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02514" w:rsidR="002113B7" w:rsidRPr="00B24A33" w:rsidRDefault="00D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B5619" w:rsidR="002113B7" w:rsidRPr="00B24A33" w:rsidRDefault="00D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7B05D" w:rsidR="002113B7" w:rsidRPr="00B24A33" w:rsidRDefault="00D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017C0" w:rsidR="002113B7" w:rsidRPr="00B24A33" w:rsidRDefault="00D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4B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F9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03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B5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2B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5B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BC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37281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3BA57D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1F1CA5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196972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80E681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4DE95F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F8E22" w:rsidR="002113B7" w:rsidRPr="00B24A33" w:rsidRDefault="00D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5C6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89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AC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EF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7D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EA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CA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FF75D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BD1C74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F0E8AB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336392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C6DF5D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D4738E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7C4D1" w:rsidR="002113B7" w:rsidRPr="00B24A33" w:rsidRDefault="00D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18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F96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AC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FA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73D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1C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66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4A119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522324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EE9819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845679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6F3F8E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08C7C6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1AD38" w:rsidR="006E49F3" w:rsidRPr="00B24A33" w:rsidRDefault="00D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53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AE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DE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64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5D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4C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EF1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9F63D" w:rsidR="006E49F3" w:rsidRPr="00B24A33" w:rsidRDefault="00DE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0B2721" w:rsidR="006E49F3" w:rsidRPr="00B24A33" w:rsidRDefault="00DE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A37EFC" w:rsidR="006E49F3" w:rsidRPr="00B24A33" w:rsidRDefault="00DE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2B8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2C5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71D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E1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87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91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B4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A9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01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A2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F7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B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B48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