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698B" w:rsidR="0061148E" w:rsidRPr="00944D28" w:rsidRDefault="00DC3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131F" w:rsidR="0061148E" w:rsidRPr="004A7085" w:rsidRDefault="00DC3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34E68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3BF4A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D6401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D7576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174B0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230D8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42267" w:rsidR="00A67F55" w:rsidRPr="00944D28" w:rsidRDefault="00DC3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B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A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E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7F4C0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127B4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E1309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AF202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C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2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64C8C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A2F69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6A8B0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168CA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452EF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8D5DA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1B574" w:rsidR="00B87ED3" w:rsidRPr="00944D28" w:rsidRDefault="00DC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0C890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D517D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3ED13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741C5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87F26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DF8D2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8A185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C1BDA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93D55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7AB36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850D6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DB3EB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B3EEB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8D65E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4607" w:rsidR="00B87ED3" w:rsidRPr="00944D28" w:rsidRDefault="00DC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E2EB6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536C5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7080F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08B95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5DEC1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8050A" w:rsidR="00B87ED3" w:rsidRPr="00944D28" w:rsidRDefault="00DC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0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8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