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E4C8" w:rsidR="0061148E" w:rsidRPr="000C582F" w:rsidRDefault="00AF0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ADB4" w:rsidR="0061148E" w:rsidRPr="000C582F" w:rsidRDefault="00AF0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623E0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CF096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2C9FE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68B49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F7D82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EEAA1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B3158" w:rsidR="00B87ED3" w:rsidRPr="000C582F" w:rsidRDefault="00AF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59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F6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B2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1F2B9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CF221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23F64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1A8E4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F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A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7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6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B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A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1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F8FB9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A51DA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00EE2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114CA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D3006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A2078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F686A" w:rsidR="00B87ED3" w:rsidRPr="000C582F" w:rsidRDefault="00AF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15CA9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40070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D2C42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50F46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3A9D7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D98A6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2F4C8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EBBB8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9DA81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0483A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43029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34706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3C680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FA58D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4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EC21" w:rsidR="00B87ED3" w:rsidRPr="000C582F" w:rsidRDefault="00AF0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31F19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73206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217A1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5DDD6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CA3AC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88F0F" w:rsidR="00B87ED3" w:rsidRPr="000C582F" w:rsidRDefault="00AF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8C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40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2024-06-18T00:53:00.0000000Z</dcterms:modified>
</coreProperties>
</file>