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6A4D" w:rsidR="0061148E" w:rsidRPr="00944D28" w:rsidRDefault="00777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34EB" w:rsidR="0061148E" w:rsidRPr="004A7085" w:rsidRDefault="00777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EA14D" w:rsidR="00B87ED3" w:rsidRPr="00944D28" w:rsidRDefault="0077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D8CF1" w:rsidR="00B87ED3" w:rsidRPr="00944D28" w:rsidRDefault="0077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99937" w:rsidR="00B87ED3" w:rsidRPr="00944D28" w:rsidRDefault="0077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58385" w:rsidR="00B87ED3" w:rsidRPr="00944D28" w:rsidRDefault="0077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88B2F" w:rsidR="00B87ED3" w:rsidRPr="00944D28" w:rsidRDefault="0077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8C3F4" w:rsidR="00B87ED3" w:rsidRPr="00944D28" w:rsidRDefault="0077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0A13D" w:rsidR="00B87ED3" w:rsidRPr="00944D28" w:rsidRDefault="00777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B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7D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05F8C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70172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0DC7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3CB19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2AC7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F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C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BF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F0A93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9085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690FE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FA12E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3D745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7F80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178C1" w:rsidR="00B87ED3" w:rsidRPr="00944D28" w:rsidRDefault="0077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5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7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362F9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8C5CC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27512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695D9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C20A4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DD87E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A9938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2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0AC04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8EE6F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C583E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09DCC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69EE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A272A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A52E0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3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2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1B45" w:rsidR="00B87ED3" w:rsidRPr="00944D28" w:rsidRDefault="00777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34A9" w:rsidR="00B87ED3" w:rsidRPr="00944D28" w:rsidRDefault="00777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A8764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C934E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68C34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03F64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FB5A8" w:rsidR="00B87ED3" w:rsidRPr="00944D28" w:rsidRDefault="0077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5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D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82D2" w:rsidR="00B87ED3" w:rsidRPr="00944D28" w:rsidRDefault="00777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D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77C9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2024-06-15T15:19:00.0000000Z</dcterms:modified>
</coreProperties>
</file>