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DC89" w:rsidR="0061148E" w:rsidRPr="00C61931" w:rsidRDefault="00A94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1F027" w:rsidR="0061148E" w:rsidRPr="00C61931" w:rsidRDefault="00A94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655EE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1E342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B5EBC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54B80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F8D56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EFB11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6F6CD" w:rsidR="00B87ED3" w:rsidRPr="00944D28" w:rsidRDefault="00A9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6D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74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0066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E82C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C74A6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1F658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EF73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C9348" w:rsidR="00B87ED3" w:rsidRPr="00944D28" w:rsidRDefault="00A9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25DC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B97B7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6EDF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DD81E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B919A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A95E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219D4" w:rsidR="00B87ED3" w:rsidRPr="00944D28" w:rsidRDefault="00A9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C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63D1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6EEA4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B5BC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5FF99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190ED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CF719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B13FC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9343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03ED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EEE0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1496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32E51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8A0A9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334E2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B6FE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9A554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6387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97F5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D1DC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EA2D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723DF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5C8B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C90EB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233DF" w:rsidR="00B87ED3" w:rsidRPr="00944D28" w:rsidRDefault="00A9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4426" w:rsidR="00B87ED3" w:rsidRPr="00944D28" w:rsidRDefault="00A9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94B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2024-06-18T15:19:00.0000000Z</dcterms:modified>
</coreProperties>
</file>