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D23E9" w:rsidR="00C34772" w:rsidRPr="0026421F" w:rsidRDefault="00456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51043" w:rsidR="00C34772" w:rsidRPr="00D339A1" w:rsidRDefault="00456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3346F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A3601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33974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F7EBB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E58B4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6A448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EF3CB" w:rsidR="002A7340" w:rsidRPr="00CD56BA" w:rsidRDefault="00456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7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0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5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6C66E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94F1D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72A86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183A9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5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8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B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7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CD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7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7BDC5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06A41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9CB26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DCD34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BC191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199A9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A8634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8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9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3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63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D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0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B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F50D1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C7AA9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57A73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60275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78BD2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C3138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37402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C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A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7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8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B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9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6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EEDDA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24A94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5B301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C9B0B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A792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E9426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0B39E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4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1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4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7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6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04DA4" w:rsidR="001835FB" w:rsidRPr="000307EE" w:rsidRDefault="00456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47F3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2D9EA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DA92D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59216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EC3B6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7522" w:rsidR="009A6C64" w:rsidRPr="00730585" w:rsidRDefault="00456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1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E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F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2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7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9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7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601" w:rsidRPr="00B537C7" w:rsidRDefault="00456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7D2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60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