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19BD2" w:rsidR="0061148E" w:rsidRPr="00177744" w:rsidRDefault="00FF7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2B909" w:rsidR="0061148E" w:rsidRPr="00177744" w:rsidRDefault="00FF7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EC63E" w:rsidR="00983D57" w:rsidRPr="00177744" w:rsidRDefault="00FF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39C28" w:rsidR="00983D57" w:rsidRPr="00177744" w:rsidRDefault="00FF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780A1" w:rsidR="00983D57" w:rsidRPr="00177744" w:rsidRDefault="00FF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CCBE3" w:rsidR="00983D57" w:rsidRPr="00177744" w:rsidRDefault="00FF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B67E8" w:rsidR="00983D57" w:rsidRPr="00177744" w:rsidRDefault="00FF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8DF2A" w:rsidR="00983D57" w:rsidRPr="00177744" w:rsidRDefault="00FF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CCC24" w:rsidR="00983D57" w:rsidRPr="00177744" w:rsidRDefault="00FF7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17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57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7B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45C98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8A6D1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82627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E8745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6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8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A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1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4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C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8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46303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EA349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52E29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D8FAA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DEEE2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3A164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7A6A1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7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B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8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D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2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3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0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C13CA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E7459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CB0F5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94126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317CD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C0598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838FA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0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2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D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5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4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F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E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162C7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D7FB3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7ABBE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CE4E7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C2DC6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13CB4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3E4CE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7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8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4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0732B" w:rsidR="00B87ED3" w:rsidRPr="00177744" w:rsidRDefault="00FF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4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2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E6D13" w:rsidR="00B87ED3" w:rsidRPr="00177744" w:rsidRDefault="00FF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3D43F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89FD5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65C00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BBC43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E4B63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2E35D" w:rsidR="00B87ED3" w:rsidRPr="00177744" w:rsidRDefault="00FF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B6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91399" w:rsidR="00B87ED3" w:rsidRPr="00177744" w:rsidRDefault="00FF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8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4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2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F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9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F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3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