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A961" w:rsidR="0061148E" w:rsidRPr="00944D28" w:rsidRDefault="00BF7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BD71" w:rsidR="0061148E" w:rsidRPr="004A7085" w:rsidRDefault="00BF7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E38DD" w:rsidR="00B87ED3" w:rsidRPr="00944D28" w:rsidRDefault="00BF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29274" w:rsidR="00B87ED3" w:rsidRPr="00944D28" w:rsidRDefault="00BF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2587D" w:rsidR="00B87ED3" w:rsidRPr="00944D28" w:rsidRDefault="00BF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68D0F" w:rsidR="00B87ED3" w:rsidRPr="00944D28" w:rsidRDefault="00BF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D7E9" w:rsidR="00B87ED3" w:rsidRPr="00944D28" w:rsidRDefault="00BF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530E5" w:rsidR="00B87ED3" w:rsidRPr="00944D28" w:rsidRDefault="00BF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D322" w:rsidR="00B87ED3" w:rsidRPr="00944D28" w:rsidRDefault="00BF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0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2D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CC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F9D7A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A6C8E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2F5C7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6ECB8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9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2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CD317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8A493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74FE6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D1860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9593B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D0069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161A4" w:rsidR="00B87ED3" w:rsidRPr="00944D28" w:rsidRDefault="00BF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77A73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313B4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B43F9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A5AE5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E8D10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5568D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C6F31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7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32C2D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3B259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9EEFC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9BF64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89768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A175A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28D27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0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EC89" w:rsidR="00B87ED3" w:rsidRPr="00944D28" w:rsidRDefault="00BF7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9F345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F9BCB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79C5C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157E7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1DE43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FED40" w:rsidR="00B87ED3" w:rsidRPr="00944D28" w:rsidRDefault="00BF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E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8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BF774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