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8E10" w:rsidR="0061148E" w:rsidRPr="0035681E" w:rsidRDefault="00975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B599" w:rsidR="0061148E" w:rsidRPr="0035681E" w:rsidRDefault="00975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DE473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A02CC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04958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899A7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E7A2B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B846C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C48F8" w:rsidR="00CD0676" w:rsidRPr="00944D28" w:rsidRDefault="00975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D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A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CADF0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D296D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D7619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1056E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2AC11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2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B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58536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496D6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65EE6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D8E47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C7EB4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9014F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5E1B8" w:rsidR="00B87ED3" w:rsidRPr="00944D28" w:rsidRDefault="00975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004BB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E188F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29389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91188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A1B40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2CE55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9643A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78204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65ECA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3B5D0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5ACA6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C7152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2253E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EE91F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CABD" w:rsidR="00B87ED3" w:rsidRPr="00944D28" w:rsidRDefault="0097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4447" w:rsidR="00B87ED3" w:rsidRPr="00944D28" w:rsidRDefault="0097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7C67C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EF9AD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C49D5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B14B5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DCD76" w:rsidR="00B87ED3" w:rsidRPr="00944D28" w:rsidRDefault="00975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6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E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B42C" w:rsidR="00B87ED3" w:rsidRPr="00944D28" w:rsidRDefault="00975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294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