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6BBE0" w:rsidR="00D930ED" w:rsidRPr="00EA69E9" w:rsidRDefault="00700A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54727" w:rsidR="00D930ED" w:rsidRPr="00790574" w:rsidRDefault="00700A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1C7DC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9ECF2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F526B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8209D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BB2B7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34312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84603" w:rsidR="00B87ED3" w:rsidRPr="00FC7F6A" w:rsidRDefault="00700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75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21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F3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80CA3" w:rsidR="00B87ED3" w:rsidRPr="00D44524" w:rsidRDefault="00700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A244E" w:rsidR="00B87ED3" w:rsidRPr="00D44524" w:rsidRDefault="00700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5236C" w:rsidR="00B87ED3" w:rsidRPr="00D44524" w:rsidRDefault="00700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3EADB" w:rsidR="00B87ED3" w:rsidRPr="00D44524" w:rsidRDefault="00700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7B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FE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76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98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F9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CD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58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E6B20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F5E0F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69C8F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B0265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78237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2AE93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2DE3E" w:rsidR="000B5588" w:rsidRPr="00D44524" w:rsidRDefault="00700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0A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82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0E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7A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B2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01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4C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625B8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1B95D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4A2ED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5F789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F3545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AD8B9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E7188" w:rsidR="00846B8B" w:rsidRPr="00D44524" w:rsidRDefault="00700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1D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10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B4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60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B5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91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64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85D2E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E5132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0BEFA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D6F72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26718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89981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D3320" w:rsidR="007A5870" w:rsidRPr="00D44524" w:rsidRDefault="00700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B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DE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B3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95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9E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5E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F2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9AE6D" w:rsidR="0021795A" w:rsidRPr="00D44524" w:rsidRDefault="00700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22679" w:rsidR="0021795A" w:rsidRPr="00D44524" w:rsidRDefault="00700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F7B79" w:rsidR="0021795A" w:rsidRPr="00D44524" w:rsidRDefault="00700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9F660" w:rsidR="0021795A" w:rsidRPr="00D44524" w:rsidRDefault="00700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FA535" w:rsidR="0021795A" w:rsidRPr="00D44524" w:rsidRDefault="00700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01906" w:rsidR="0021795A" w:rsidRPr="00D44524" w:rsidRDefault="00700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B0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57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AD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08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D6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1A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CB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AA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A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AB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2024-06-18T01:34:00.0000000Z</dcterms:modified>
</coreProperties>
</file>