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B8F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38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386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DA0CF1" w:rsidR="004A7F4E" w:rsidRPr="006C2771" w:rsidRDefault="008A3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52CDF" w:rsidR="00266CB6" w:rsidRPr="009C572F" w:rsidRDefault="008A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C6A5F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C297E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FAFF3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61338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C5274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08B76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7F3DC" w:rsidR="000D4B2E" w:rsidRPr="006C2771" w:rsidRDefault="008A3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3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A1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A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1181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A5A8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2274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DF93A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5ED4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F6D53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E2BB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7F65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DF20A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CD14B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5687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0F6C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1C40F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5ACD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BCAAB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F3396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40377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884C6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FAAA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55B4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7DDF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B6D9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DB6E7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487AE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6F21F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799CB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63CC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566A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7E38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BCD7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6C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D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4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D5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A2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6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E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8B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4A4F6" w:rsidR="00266CB6" w:rsidRPr="009C572F" w:rsidRDefault="008A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33485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71411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0D787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C2DBF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D20A0E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62003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FA79C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E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E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52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77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6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E6843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12179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5E87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0AF57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81E7E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9CEAC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FBEBF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20E4B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C1D8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28ED3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E4D1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72E6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89659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FBFC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6B24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340D5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1B3AF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05E9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B8E06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0AA3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00C2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2F295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A2809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1163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A921E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4A14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13A8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9993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C38A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01A99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7A673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94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6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5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3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6E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6F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D0B101" w:rsidR="00266CB6" w:rsidRPr="009C572F" w:rsidRDefault="008A3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4C156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E39BF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21AC5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559AD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0C5DA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A064E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4F966" w:rsidR="001458D3" w:rsidRPr="006C2771" w:rsidRDefault="008A3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9E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C36D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1665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239E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15B0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387C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2F7193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1212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A9936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52D5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2A78E" w:rsidR="009A6C64" w:rsidRPr="008A3868" w:rsidRDefault="008A3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38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CB3E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29E34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10267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73B7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3727E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2D4FA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549A8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3F7CF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7950A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5D9DD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AAA6A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1DB6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5589C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C55D1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21E02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3A2C0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8ABDE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18A93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4F916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DF067" w:rsidR="009A6C64" w:rsidRPr="006C2771" w:rsidRDefault="008A3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C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F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9C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5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B5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5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6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6F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1E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3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4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54006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14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7CCE2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21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05D10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2A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A5E18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AE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4F265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C41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00C13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6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75C28" w:rsidR="004A7F4E" w:rsidRPr="006C2771" w:rsidRDefault="008A3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90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DF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89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A9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388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386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