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3F07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C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C5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93DF02" w:rsidR="003D2FC0" w:rsidRPr="004229B4" w:rsidRDefault="001B0C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48665" w:rsidR="004229B4" w:rsidRPr="0083297E" w:rsidRDefault="001B0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103718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A6D44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F5D37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497BC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07CB0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46EE7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03942F" w:rsidR="006F51AE" w:rsidRPr="002D6604" w:rsidRDefault="001B0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1F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F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BD6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07A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05C50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06A9D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A1BA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961C35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D5E59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057E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1E56E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14500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5C26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9A3C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35D9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573A2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A25E3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7F735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8DF2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F6CB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6E5BE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BB1F4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890C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1324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79DE2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279D9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6981C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A68D8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2E65B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8F995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4986F7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B7F7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F320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DD1CD9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8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A33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E2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9C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7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56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42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E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E1747" w:rsidR="004229B4" w:rsidRPr="0083297E" w:rsidRDefault="001B0C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778BF2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EC28C0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08D9BA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94FF9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5075A0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0496B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B14BF3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7E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B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6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8E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F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3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EF5AE" w:rsidR="009A6C64" w:rsidRPr="001B0C5A" w:rsidRDefault="001B0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0E7AE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8D8D8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F1AF3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605A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94E63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ED26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1D122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255F1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F69F2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A0913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6B67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E030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E94A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4299ED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743987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1ECDA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2D809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C834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12A45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9539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8D9BA5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B969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25BCE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DEE5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D441A8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F4314D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2E88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3E94E2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CC04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BCD7B2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B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F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4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5D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09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A57CD0" w:rsidR="004229B4" w:rsidRPr="0083297E" w:rsidRDefault="001B0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0CB56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E670FB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F8B56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E74F8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66B2E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D417F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070592" w:rsidR="00671199" w:rsidRPr="002D6604" w:rsidRDefault="001B0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100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BF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2F220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B7418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AC6EE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EB55C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048A2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F05B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3A82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73B8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43070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32722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E881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8AAED9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1617D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C88BEF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838D1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8933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DB2B0D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F83A87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C92177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0160D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BCA0E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3EAD2A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C70DE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0D656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ECCCC0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78551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24F117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3BE494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F429FC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9B461B" w:rsidR="009A6C64" w:rsidRPr="002E08C9" w:rsidRDefault="001B0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DD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7C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25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8A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E96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05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D7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5D4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45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0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C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ACD6C" w:rsidR="00884AB4" w:rsidRPr="003D2FC0" w:rsidRDefault="001B0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3E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C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82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3C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1A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27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BF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01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4A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A8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69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64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D4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D1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47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46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0C4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C5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