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D904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2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2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5571AE" w:rsidR="00CF4FE4" w:rsidRPr="00E81FBF" w:rsidRDefault="00AA2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F86387" w:rsidR="008C5FA8" w:rsidRPr="007277FF" w:rsidRDefault="00AA2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38872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F1641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EA453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9503C5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3CE548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02ECFA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85629" w:rsidR="004738BE" w:rsidRPr="00AF5E71" w:rsidRDefault="00AA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D9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CA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9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DA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25AF6E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D7103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DB4E0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6342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C3DD7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485CB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FC0CB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D890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2C93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E9C2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B24B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B02A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4FAA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A7D2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C540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ABA7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8116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93ED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AE1D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038D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982C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82EA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9019B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F48D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F48C1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8B446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A0A3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4FEF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EA04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03D10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28562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3E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58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72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C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9A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F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4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7EF17" w:rsidR="004738BE" w:rsidRPr="007277FF" w:rsidRDefault="00AA2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971684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7CAED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DA3C97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89BFB6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BDC8D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A96303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046AAB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52D17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E9C9BE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DFBF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2FF271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28E9C1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FF09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51ABB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FF61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5B6C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A2D5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A3B6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F1B7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0B78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2C99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459B3" w:rsidR="009A6C64" w:rsidRPr="00AA258C" w:rsidRDefault="00AA2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5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8AA4E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409C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AD1D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B6A2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E2FF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AD560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757B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C2E3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8E767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A204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EC22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81B30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004CE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4ED5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D37A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A059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6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5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6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E5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84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2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39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ED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7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2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2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12A891" w:rsidR="004738BE" w:rsidRPr="007277FF" w:rsidRDefault="00AA2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79285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E3457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AC811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B3278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8C0F3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5CFDC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F1C57" w:rsidR="00F86802" w:rsidRPr="00BE097D" w:rsidRDefault="00AA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E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3D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DD3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471F0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50FE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022E67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6C998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8BD5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6805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9DEC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4D5D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643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4A3D6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A047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C094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54613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DD4F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6F161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BB530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2B9D0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5F1B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7ABED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A183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2070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C139F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7ED2C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C7B64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AC72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1C43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40829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01D1A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08475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CFF91" w:rsidR="009A6C64" w:rsidRPr="00140906" w:rsidRDefault="00AA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5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B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B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4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B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E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63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BC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A7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2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4DF5A" w:rsidR="00884AB4" w:rsidRDefault="00AA258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360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53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719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24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C38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48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DE3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51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9C8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A2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EE6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E3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341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7E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3B0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6D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BB2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258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