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CD71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2C9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701E5" w:rsidR="005F75C4" w:rsidRPr="00BE147C" w:rsidRDefault="006602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2F4320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DDB05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5DCC11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5C0B93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562119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69113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8AAA6B" w:rsidR="00B25E25" w:rsidRPr="007D6A34" w:rsidRDefault="0066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A48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1FB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77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3C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BF63C8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E699E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CAFF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D0418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89506E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8B921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583A6E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0AC8D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27B5E7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4D5A1D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91C2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69B09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D47A28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A19EED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749058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1E75C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F5572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0CED9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7612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5254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C52A65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A3DA3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A8805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B94929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0887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235FA7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E2832D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B0E3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FBA77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1F76B7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388EC2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C98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823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7D5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4C8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F8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78F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D1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91580" w:rsidR="004738BE" w:rsidRPr="00BE147C" w:rsidRDefault="006602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36185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F4F4CF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1344BD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ACE28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4BECDB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07B2AE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05A1A2" w:rsidR="00A54C4C" w:rsidRPr="007D6A34" w:rsidRDefault="0066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EC2ED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C931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F0FBC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8A5EC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29C1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266418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F7B985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0301BD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28C00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0C32F5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6552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F4BD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6B410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5D7D2E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38602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44239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EDC5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E5EE5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2DB28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9DC4A7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C1DE2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F13FF3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08D49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C45C4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FAD1E9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2C11FB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EB4392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FD2CC4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55A7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98E7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AADF8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0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926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EA1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F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F7E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EC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373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B35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B0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C4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13A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C85C5" w:rsidR="004738BE" w:rsidRPr="00BE147C" w:rsidRDefault="006602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D9AE1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B5922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05D649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F94FF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F9C9B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BF066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AE16E" w:rsidR="00A54C4C" w:rsidRPr="007D6A34" w:rsidRDefault="0066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652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BD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07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A75C4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89CBE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F29F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A6C60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AE7074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3774A7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8CF2AC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2587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435923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16618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04BB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718165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EEE6F9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02AEE7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E9C05F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DD6FB0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E1FA3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0C62E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0F839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4EA1EA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26E82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ACC446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88174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D957C8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FF6A4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A0744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9162B3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F187E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992E61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63D03" w:rsidR="00FB68D0" w:rsidRPr="009A6C64" w:rsidRDefault="006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4F8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BED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45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43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23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CE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57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A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2B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2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646A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F6E5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309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D575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ADE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138C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2A0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0FB7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F3D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0552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417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388B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742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4E53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16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9AC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10B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BF86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2C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