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8DA78" w:rsidR="00E4321B" w:rsidRPr="00E4321B" w:rsidRDefault="00966A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D0D468" w:rsidR="00DF4FD8" w:rsidRPr="00DF4FD8" w:rsidRDefault="00966A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75B506" w:rsidR="00DF4FD8" w:rsidRPr="0075070E" w:rsidRDefault="00966A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3D33F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ADCFC0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58F6A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3DD7FB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54589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4BA47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79BDE" w:rsidR="00DF4FD8" w:rsidRPr="00DF4FD8" w:rsidRDefault="00966A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DB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08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53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9E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261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3F6E37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388889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F3039E" w:rsidR="00DF4FD8" w:rsidRPr="00966A47" w:rsidRDefault="00966A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A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C7B50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9DCC30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694428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870006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5D538F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06E07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4B3721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BEAA0B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714796" w:rsidR="00DF4FD8" w:rsidRPr="00966A47" w:rsidRDefault="00966A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A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3FE65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F29447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3B1D55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0641F5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412EA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518F3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1FEB66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19ACDE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0FFEC1" w:rsidR="00DF4FD8" w:rsidRPr="00966A47" w:rsidRDefault="00966A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A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38C58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79908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98A66B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5C7B3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014C60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6D22D8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D6A6EE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8AFF0D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96B1CD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60B6B8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4EA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17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95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141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E7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E4D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A6A8E" w:rsidR="00B87141" w:rsidRPr="0075070E" w:rsidRDefault="00966A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B5FB5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F7D3E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25E158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E1ED7A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33E408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8A7A2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538C9F" w:rsidR="00B87141" w:rsidRPr="00DF4FD8" w:rsidRDefault="00966A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F3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710FD2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B71C9F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A3EE76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3A3EAC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A811C8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E0F0BCF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9C1990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CB706F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D8F8BE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30D69D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45AEAB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007F14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2EBB71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AC850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4338B1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00A93E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95E61C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3BA5A3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008E57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93AF8A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60EA5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6914940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9B8609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AA4BC3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8EF9233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3E85AD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BA632B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910D6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1F371D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70BE3B" w:rsidR="00DF0BAE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23EB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26B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E07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BAB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2A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86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D28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05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137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D00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F8A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8E533" w:rsidR="00857029" w:rsidRPr="0075070E" w:rsidRDefault="00966A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FAF49E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E40D3F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4D668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D0A7D7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C3AD0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B19438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19AA9D" w:rsidR="00857029" w:rsidRPr="00DF4FD8" w:rsidRDefault="00966A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68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E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8A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161647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20137C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D0DD6C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1C8503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2CFDB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5054CA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5B9FCB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26E040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B2D5C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C204F77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2B31DF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3C972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313DE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261A91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0E7F46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773791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E9BA27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A65A1A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67D142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5D76DC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35ACF9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0C07FF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C2F5DF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CBDE9F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E7DACD" w:rsidR="00DF4FD8" w:rsidRPr="00966A47" w:rsidRDefault="00966A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A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75D55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412175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167F5A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3E9C44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5731F3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C87C88" w:rsidR="00DF4FD8" w:rsidRPr="004020EB" w:rsidRDefault="00966A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A5E7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D8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72F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2E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C96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4C1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EC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E7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C65CC1" w:rsidR="00C54E9D" w:rsidRDefault="00966A47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1BF2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5F7E4" w:rsidR="00C54E9D" w:rsidRDefault="00966A4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A57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D056E9" w:rsidR="00C54E9D" w:rsidRDefault="00966A47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C00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17AFA" w:rsidR="00C54E9D" w:rsidRDefault="00966A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D73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0D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C273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EA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CFD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50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389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AA1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BF2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81B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E7F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A4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