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ADA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7E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7E3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2630EE0" w:rsidR="004A7F4E" w:rsidRPr="006C2771" w:rsidRDefault="003A7E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9D5E5" w:rsidR="00266CB6" w:rsidRPr="009C572F" w:rsidRDefault="003A7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48193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33B6E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99F59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8B786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9AA27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DA4CB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FA317" w:rsidR="000D4B2E" w:rsidRPr="006C2771" w:rsidRDefault="003A7E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17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7A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D6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5A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2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9E93C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CA0D0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25E3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F0FE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106D7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8C5F7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AC4B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30A9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2F478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540A5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A121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8D978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BFBE3" w:rsidR="009A6C64" w:rsidRPr="003A7E35" w:rsidRDefault="003A7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3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5FE6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881B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EBAEA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8C2BA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65BCF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85F9D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E8B7E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59425" w:rsidR="009A6C64" w:rsidRPr="003A7E35" w:rsidRDefault="003A7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C702E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51FE6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BDCA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392C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432CC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17D36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B7D1F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D5D53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B4273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98748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79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C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0A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09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8D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3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24DD5D" w:rsidR="00266CB6" w:rsidRPr="009C572F" w:rsidRDefault="003A7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C87B2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AE9AA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8A7151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AF676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4BCA7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FEA45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B28ED6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D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EA694" w:rsidR="009A6C64" w:rsidRPr="003A7E35" w:rsidRDefault="003A7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62E599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BFF0A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F1E4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38647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8BAA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20E7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C0C3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1898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DA75E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727E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CB377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8BD1C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A6F85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10B0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4F9F6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AD9E3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4B88C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D249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A9B7D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695E6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32559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9749F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8EB90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D40D9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9065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4E3D0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05485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0C450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814C0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0E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8C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3C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5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3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AD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61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77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0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FE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5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CDF876" w:rsidR="00266CB6" w:rsidRPr="009C572F" w:rsidRDefault="003A7E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F8815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A1564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DB613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9D374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087679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71F93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8835F" w:rsidR="001458D3" w:rsidRPr="006C2771" w:rsidRDefault="003A7E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E6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27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39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07F8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88648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AB160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F1195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66B61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F0403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E7306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E7C5C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216E6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FE38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078BE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10698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5F76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550AE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898B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1754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F9725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54FED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F4F7B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96D59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92D6C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00D92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7ADB3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5DB42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2F557" w:rsidR="009A6C64" w:rsidRPr="003A7E35" w:rsidRDefault="003A7E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3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A5779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3C497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F6ED2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1CA79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08D08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59AD4" w:rsidR="009A6C64" w:rsidRPr="006C2771" w:rsidRDefault="003A7E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1B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64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08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9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FE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3D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29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E2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965C3A" w:rsidR="004A7F4E" w:rsidRPr="006C2771" w:rsidRDefault="003A7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DD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F29DE" w:rsidR="004A7F4E" w:rsidRPr="006C2771" w:rsidRDefault="003A7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43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E9A667" w:rsidR="004A7F4E" w:rsidRPr="006C2771" w:rsidRDefault="003A7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44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12D1E" w:rsidR="004A7F4E" w:rsidRPr="006C2771" w:rsidRDefault="003A7E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E5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0A1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D6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092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5BE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8A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49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E59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A3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49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307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7E3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