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23B4C" w:rsidR="00061896" w:rsidRPr="005F4693" w:rsidRDefault="00FF6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3DEFF" w:rsidR="00061896" w:rsidRPr="00E407AC" w:rsidRDefault="00FF6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8E7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A7FA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2BA8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8B3C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DD29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002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968" w:rsidR="00FC15B4" w:rsidRPr="00D11D17" w:rsidRDefault="00FF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6815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C094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9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9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D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6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0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08418" w:rsidR="00DE76F3" w:rsidRPr="0026478E" w:rsidRDefault="00FF6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6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935B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BAA8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CCB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F250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0626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6A9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70D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3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4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3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76B98" w:rsidR="00DE76F3" w:rsidRPr="0026478E" w:rsidRDefault="00FF6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E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3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A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E23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BD90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2F27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14C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618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F1FC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8FC4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B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0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9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1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4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C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7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04F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D51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5123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729D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4BD3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D938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8D6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8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7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8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1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9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6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4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728C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B0CC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2C95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E15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678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F4DE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31A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B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20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9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80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96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40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E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499E" w:rsidR="009A6C64" w:rsidRPr="00C2583D" w:rsidRDefault="00FF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8C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C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1E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B8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EF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87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E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9D4" w:rsidRDefault="00FF69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