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90B19" w:rsidR="00FD3806" w:rsidRPr="00A72646" w:rsidRDefault="00F64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CF2CF" w:rsidR="00FD3806" w:rsidRPr="002A5E6C" w:rsidRDefault="00F64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5F913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4C6B2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1E603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94138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AB227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2F4C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6C44E" w:rsidR="00B87ED3" w:rsidRPr="00AF0D95" w:rsidRDefault="00F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A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8D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B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8F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9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D4F3B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EA9E3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E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3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5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8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9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1D6A" w:rsidR="00B87ED3" w:rsidRPr="00AF0D95" w:rsidRDefault="00F64F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5A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99D3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2758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D180B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B5521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F2E72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7D479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CB7E5" w:rsidR="00B87ED3" w:rsidRPr="00AF0D95" w:rsidRDefault="00F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5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8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4ED34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22F3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DA7B0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DB77C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FF04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BDE0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87156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C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CF503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B339A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07C35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96455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1FE5C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1E153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40A7B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7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9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C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A276A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2E40F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AF4B0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991E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3611A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2FE2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D68B5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5C1A" w:rsidR="00B87ED3" w:rsidRPr="00AF0D95" w:rsidRDefault="00F64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1FD7" w:rsidR="00B87ED3" w:rsidRPr="00AF0D95" w:rsidRDefault="00F64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A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2ADC4" w:rsidR="00B87ED3" w:rsidRPr="00AF0D95" w:rsidRDefault="00F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DD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DC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54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67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8B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04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41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148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C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5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0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7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CD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FC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F6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