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BCD54" w:rsidR="00FD3806" w:rsidRPr="00A72646" w:rsidRDefault="001C6D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3BCE2" w:rsidR="00FD3806" w:rsidRPr="002A5E6C" w:rsidRDefault="001C6D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68079" w:rsidR="00B87ED3" w:rsidRPr="00AF0D95" w:rsidRDefault="001C6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AFE26" w:rsidR="00B87ED3" w:rsidRPr="00AF0D95" w:rsidRDefault="001C6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5891C" w:rsidR="00B87ED3" w:rsidRPr="00AF0D95" w:rsidRDefault="001C6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3BFEF" w:rsidR="00B87ED3" w:rsidRPr="00AF0D95" w:rsidRDefault="001C6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E08C7" w:rsidR="00B87ED3" w:rsidRPr="00AF0D95" w:rsidRDefault="001C6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F7F4C" w:rsidR="00B87ED3" w:rsidRPr="00AF0D95" w:rsidRDefault="001C6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F32E2" w:rsidR="00B87ED3" w:rsidRPr="00AF0D95" w:rsidRDefault="001C6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0F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C5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8C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E6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DB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E87D3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4AFF9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B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3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2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54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CF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D005" w:rsidR="00B87ED3" w:rsidRPr="00AF0D95" w:rsidRDefault="001C6D1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BE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56C73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8A16E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5EB33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8C082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F8150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69E84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7CC9E" w:rsidR="00B87ED3" w:rsidRPr="00AF0D95" w:rsidRDefault="001C6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C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0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B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19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EB782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083F0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82FD8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5103F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D43F5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69E1A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AF6ED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E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2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D4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50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B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A48EE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CBFD6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3D367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41A64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5E679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06120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D5DCD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9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6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B3194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A3AFD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A183C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0E070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3E4D7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6788E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410C6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E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B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F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E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6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61FF7" w:rsidR="00B87ED3" w:rsidRPr="00AF0D95" w:rsidRDefault="001C6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57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01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9F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BD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49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63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F5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CB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7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91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D5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08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DC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48F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C6D12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