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8BD59" w:rsidR="0061148E" w:rsidRPr="00812946" w:rsidRDefault="00C328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AEB8E" w:rsidR="0061148E" w:rsidRPr="00812946" w:rsidRDefault="00C328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D3329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CA737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B5A09E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7F2A9B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30F64B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AA29B2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9D8A66" w:rsidR="00673BC7" w:rsidRPr="00812946" w:rsidRDefault="00C328F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6B8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115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6FB9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7B0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04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CD6110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A91A5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D5B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717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B6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624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76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2C657" w:rsidR="00B87ED3" w:rsidRPr="00812946" w:rsidRDefault="00C328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245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A2B721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F6C40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FC2C94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91807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94FEE7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3BEE75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3D8CB" w:rsidR="00B87ED3" w:rsidRPr="00812946" w:rsidRDefault="00C328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2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8B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6F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FFBDA" w:rsidR="00B87ED3" w:rsidRPr="00812946" w:rsidRDefault="00C328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3D7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7B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0A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1DACB2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76771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FFA12D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8385AA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AE0CD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E34E8B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E318A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72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8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1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BC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F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930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F6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B6907A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08FB43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22E7AE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B368AC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A28AF7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5C90A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15847A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15C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C4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ED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37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A2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E4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81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06BF11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BDAF4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AD927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C97DD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D08E22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A52D01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7B74EF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CA5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96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AC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9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4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A4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AE6075" w:rsidR="00B87ED3" w:rsidRPr="00812946" w:rsidRDefault="00C328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2969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74D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F1B6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CDD4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E25B9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6BAB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72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B4A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9B5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32A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59B2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D3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9D65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28F0"/>
    <w:rsid w:val="00C65D02"/>
    <w:rsid w:val="00C810F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2024-06-16T13:13:00.0000000Z</dcterms:modified>
</coreProperties>
</file>