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6F272" w:rsidR="0061148E" w:rsidRPr="00C61931" w:rsidRDefault="00FC2F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D2941" w:rsidR="0061148E" w:rsidRPr="00C61931" w:rsidRDefault="00FC2F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3A664D" w:rsidR="00B87ED3" w:rsidRPr="00944D28" w:rsidRDefault="00FC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6BC6A" w:rsidR="00B87ED3" w:rsidRPr="00944D28" w:rsidRDefault="00FC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F65FD" w:rsidR="00B87ED3" w:rsidRPr="00944D28" w:rsidRDefault="00FC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3AAF2" w:rsidR="00B87ED3" w:rsidRPr="00944D28" w:rsidRDefault="00FC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C0732" w:rsidR="00B87ED3" w:rsidRPr="00944D28" w:rsidRDefault="00FC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F6D26" w:rsidR="00B87ED3" w:rsidRPr="00944D28" w:rsidRDefault="00FC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533FA" w:rsidR="00B87ED3" w:rsidRPr="00944D28" w:rsidRDefault="00FC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44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4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32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83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89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75E53" w:rsidR="00B87ED3" w:rsidRPr="00944D28" w:rsidRDefault="00FC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B5448" w:rsidR="00B87ED3" w:rsidRPr="00944D28" w:rsidRDefault="00FC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1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9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C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E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2CF63" w:rsidR="00B87ED3" w:rsidRPr="00944D28" w:rsidRDefault="00FC2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D1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89EB1" w:rsidR="00B87ED3" w:rsidRPr="00944D28" w:rsidRDefault="00FC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B2C25" w:rsidR="00B87ED3" w:rsidRPr="00944D28" w:rsidRDefault="00FC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A8E6C" w:rsidR="00B87ED3" w:rsidRPr="00944D28" w:rsidRDefault="00FC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B8454" w:rsidR="00B87ED3" w:rsidRPr="00944D28" w:rsidRDefault="00FC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6F703" w:rsidR="00B87ED3" w:rsidRPr="00944D28" w:rsidRDefault="00FC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AD7E7" w:rsidR="00B87ED3" w:rsidRPr="00944D28" w:rsidRDefault="00FC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4FCB6" w:rsidR="00B87ED3" w:rsidRPr="00944D28" w:rsidRDefault="00FC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C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6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F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9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E7C7B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39482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3A315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4326B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EFF5E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E2170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D1270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A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4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4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F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5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9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448A3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37DA4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CCEA3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9218D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E15E5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8BF71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ECBD5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3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7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F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8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5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E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D4BB8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ED91D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32A6D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A71E3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EF633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C3B17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6F82E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C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F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F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7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3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B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2C0DD" w:rsidR="00B87ED3" w:rsidRPr="00944D28" w:rsidRDefault="00FC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F2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A59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D4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3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C7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C6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D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8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4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8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C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E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A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2FC5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2024-06-16T11:51:00.0000000Z</dcterms:modified>
</coreProperties>
</file>