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1F93A" w:rsidR="00C34772" w:rsidRPr="0026421F" w:rsidRDefault="00462A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BBC39" w:rsidR="00C34772" w:rsidRPr="00D339A1" w:rsidRDefault="00462A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786AD" w:rsidR="002A7340" w:rsidRPr="00CD56BA" w:rsidRDefault="0046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3009A" w:rsidR="002A7340" w:rsidRPr="00CD56BA" w:rsidRDefault="0046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061CD" w:rsidR="002A7340" w:rsidRPr="00CD56BA" w:rsidRDefault="0046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5E4C4" w:rsidR="002A7340" w:rsidRPr="00CD56BA" w:rsidRDefault="0046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1F595" w:rsidR="002A7340" w:rsidRPr="00CD56BA" w:rsidRDefault="0046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92D1D" w:rsidR="002A7340" w:rsidRPr="00CD56BA" w:rsidRDefault="0046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62DBF" w:rsidR="002A7340" w:rsidRPr="00CD56BA" w:rsidRDefault="0046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3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5B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5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3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D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4B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A1F57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FA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CE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67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B0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93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24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69E53" w:rsidR="001835FB" w:rsidRPr="006D22CC" w:rsidRDefault="00462A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92F84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A8491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45E02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9E1EC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571B8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00DE2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7C42E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0A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C6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77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D1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85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17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DD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A42E8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B88F7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3D4AB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862A6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1AA2C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437AE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BE2B8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5A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26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24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D7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A4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8C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59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3AEF5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865E9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15867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434AA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DDFAE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64C61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CF81B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B9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A7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95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53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AD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D1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6D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1AFB9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031C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AE7B2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2ECC9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3F3B3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45987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7C6FD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F1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92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77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2D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8F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B6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9C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09BD2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5681B" w:rsidR="009A6C64" w:rsidRPr="00730585" w:rsidRDefault="0046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3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FA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D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4A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26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6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A78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7A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F0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E1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9E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3F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62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2AD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