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65C8" w:rsidR="0061148E" w:rsidRPr="00C834E2" w:rsidRDefault="00E43D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7854" w:rsidR="0061148E" w:rsidRPr="00C834E2" w:rsidRDefault="00E43D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B4020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B6F3D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7AC83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4AE8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2DAE3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DBD6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ADB8" w:rsidR="00B87ED3" w:rsidRPr="00944D28" w:rsidRDefault="00E4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4F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4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E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3DC23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4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0351" w:rsidR="00B87ED3" w:rsidRPr="00944D28" w:rsidRDefault="00E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04D9F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4198E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E692E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1F14A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61B99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97FA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F202" w:rsidR="00B87ED3" w:rsidRPr="00944D28" w:rsidRDefault="00E4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487D7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568C4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547ED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1284C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C108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FEF2F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3AE5E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79C4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EEC2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F2274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C6D1A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B79EB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D4FE7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D8B58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E78F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0441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EC9CC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3ABED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0EE58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7B5A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0DD9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6D6" w14:textId="77777777" w:rsidR="00E43D6B" w:rsidRDefault="00E4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11D75683" w:rsidR="00B87ED3" w:rsidRPr="00944D28" w:rsidRDefault="00E4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E64A" w:rsidR="00B87ED3" w:rsidRPr="00944D28" w:rsidRDefault="00E4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709E2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2F46A" w:rsidR="00B87ED3" w:rsidRPr="00944D28" w:rsidRDefault="00E4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E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B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6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9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F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7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F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4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5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796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3D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