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5023" w:rsidR="0061148E" w:rsidRPr="00C834E2" w:rsidRDefault="002A0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35ACC" w:rsidR="0061148E" w:rsidRPr="00C834E2" w:rsidRDefault="002A0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2163B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6ED5F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A01F5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C8543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06E6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95CFC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E85FD" w:rsidR="00B87ED3" w:rsidRPr="00944D28" w:rsidRDefault="002A0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E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5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4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3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88FC7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F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B056" w:rsidR="00B87ED3" w:rsidRPr="00944D28" w:rsidRDefault="002A0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F9843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81AE5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4BBDA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D56B6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7F208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5F55F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6705" w:rsidR="00B87ED3" w:rsidRPr="00944D28" w:rsidRDefault="002A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94FC" w:rsidR="00B87ED3" w:rsidRPr="00944D28" w:rsidRDefault="002A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835D" w:rsidR="00B87ED3" w:rsidRPr="00944D28" w:rsidRDefault="002A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AC78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816D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57E7E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2218E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B4940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386C4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56295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F0A9" w:rsidR="00B87ED3" w:rsidRPr="00944D28" w:rsidRDefault="002A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84DC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20440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5C548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7B41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940C5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5289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63A44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6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BE423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F6D5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EDB07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847C3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2DB6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FB57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2AEF4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53E47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46D3F" w:rsidR="00B87ED3" w:rsidRPr="00944D28" w:rsidRDefault="002A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9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7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9C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B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C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1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B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0CC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2023-02-17T05:19:00.0000000Z</dcterms:modified>
</coreProperties>
</file>