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3C0A" w:rsidR="0061148E" w:rsidRPr="00944D28" w:rsidRDefault="00176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3A55" w:rsidR="0061148E" w:rsidRPr="004A7085" w:rsidRDefault="00176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BFBE9" w:rsidR="00B87ED3" w:rsidRPr="00944D28" w:rsidRDefault="0017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61A77" w:rsidR="00B87ED3" w:rsidRPr="00944D28" w:rsidRDefault="0017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176DE" w:rsidR="00B87ED3" w:rsidRPr="00944D28" w:rsidRDefault="0017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D012C" w:rsidR="00B87ED3" w:rsidRPr="00944D28" w:rsidRDefault="0017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EB32F" w:rsidR="00B87ED3" w:rsidRPr="00944D28" w:rsidRDefault="0017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77BBC" w:rsidR="00B87ED3" w:rsidRPr="00944D28" w:rsidRDefault="0017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1107F" w:rsidR="00B87ED3" w:rsidRPr="00944D28" w:rsidRDefault="0017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B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3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9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90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FA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8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08157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D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7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B795" w:rsidR="00B87ED3" w:rsidRPr="00944D28" w:rsidRDefault="00176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C91CA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4F975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760F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91427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BFB4F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E2D8E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51100" w:rsidR="00B87ED3" w:rsidRPr="00944D28" w:rsidRDefault="0017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81D59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810A1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DCD9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86D81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2E11C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9D5D8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25375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A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8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419BA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F2F08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1B17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C7C4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B7C96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9039E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A665E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7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4633B" w:rsidR="00B87ED3" w:rsidRPr="00944D28" w:rsidRDefault="0017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795B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258B8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BF176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BB8F6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2351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08425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F5559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0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24211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6AFAD" w:rsidR="00B87ED3" w:rsidRPr="00944D28" w:rsidRDefault="0017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42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A3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09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4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0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D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8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7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F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B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B5A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2024-06-15T12:41:00.0000000Z</dcterms:modified>
</coreProperties>
</file>