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46AD" w:rsidR="0061148E" w:rsidRPr="00944D28" w:rsidRDefault="000B7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F3DD" w:rsidR="0061148E" w:rsidRPr="004A7085" w:rsidRDefault="000B7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7C28E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D5A63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47A9C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BE699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B2F9D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81137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E65B8" w:rsidR="00B87ED3" w:rsidRPr="00944D28" w:rsidRDefault="000B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1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8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9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8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95F74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F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4630" w:rsidR="00B87ED3" w:rsidRPr="00944D28" w:rsidRDefault="000B7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1355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9F78C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AB961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054E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2EC3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E032F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762FB" w:rsidR="00B87ED3" w:rsidRPr="00944D28" w:rsidRDefault="000B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8A35" w:rsidR="00B87ED3" w:rsidRPr="00944D28" w:rsidRDefault="000B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8027D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029D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D101E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B429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0BA68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6DC93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6D11A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374F2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F9A2F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C2E72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F628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9E0F5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6473B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41889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F73C7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B484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9C288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B4D1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63DDA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29F20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E012F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8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AF602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97CBC" w:rsidR="00B87ED3" w:rsidRPr="00944D28" w:rsidRDefault="000B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4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7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D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4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3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0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2024-06-15T22:20:00.0000000Z</dcterms:modified>
</coreProperties>
</file>