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4E4D46" w:rsidR="0061148E" w:rsidRPr="009231D2" w:rsidRDefault="00D62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CC16" w:rsidR="0061148E" w:rsidRPr="009231D2" w:rsidRDefault="00D62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DD869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D07A4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7477E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DECEB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C971D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4FD02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F8410" w:rsidR="00B87ED3" w:rsidRPr="00944D28" w:rsidRDefault="00D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7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D9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D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F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1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E5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49D67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81F26" w:rsidR="00B87ED3" w:rsidRPr="00944D28" w:rsidRDefault="00D62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D9355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D24D9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0615A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4DD79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6D93D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5A7DB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87DE1" w:rsidR="00B87ED3" w:rsidRPr="00944D28" w:rsidRDefault="00D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6919" w:rsidR="00B87ED3" w:rsidRPr="00944D28" w:rsidRDefault="00D6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D5AB8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FB46C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8C489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042FB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80A6F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A0AAA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83A00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B8D9C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28AD5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3EC68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1553C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FA763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0AB25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BEB17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2FC06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1E67A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749A7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23F17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9B718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5F1E2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AA5A3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1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018D89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912ED5" w:rsidR="00B87ED3" w:rsidRPr="00944D28" w:rsidRDefault="00D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F9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1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5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FC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7A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D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B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106"/>
    <w:rsid w:val="00D22D52"/>
    <w:rsid w:val="00D50D85"/>
    <w:rsid w:val="00D626E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2024-06-14T22:08:00.0000000Z</dcterms:modified>
</coreProperties>
</file>