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E97D1C" w:rsidR="00AA29B6" w:rsidRPr="00EA69E9" w:rsidRDefault="00F81F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62596" w:rsidR="00AA29B6" w:rsidRPr="00AA29B6" w:rsidRDefault="00F81F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AD870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F017D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8021B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7CB135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EF3D5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C3D10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CF99E" w:rsidR="00B87ED3" w:rsidRPr="00FC7F6A" w:rsidRDefault="00F81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CA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66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47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BD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F9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C75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45E0C" w:rsidR="00B87ED3" w:rsidRPr="00D44524" w:rsidRDefault="00F81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3B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2B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51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B68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48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9C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2D080" w:rsidR="000B5588" w:rsidRPr="00EA69E9" w:rsidRDefault="00F81F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9379A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4B7B1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31315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0A2B5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7AAC5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F9C4D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8B5C0" w:rsidR="000B5588" w:rsidRPr="00D44524" w:rsidRDefault="00F81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6E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7C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01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EC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F2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C0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13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BC12E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FD260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6E6F0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6C6BB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CB62A4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94668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D5E77" w:rsidR="00846B8B" w:rsidRPr="00D44524" w:rsidRDefault="00F81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F0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6A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68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2C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41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EE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DD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0D2202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F6EAC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70BC0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20334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B28E8E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175D4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BA1B1" w:rsidR="007A5870" w:rsidRPr="00D44524" w:rsidRDefault="00F81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E7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57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A8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1A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38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22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6C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A0360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5ABC7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2294F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82AFE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AE904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6EB05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CB4D8" w:rsidR="0021795A" w:rsidRPr="00D44524" w:rsidRDefault="00F81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06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BB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77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062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A0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2F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29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CF5B0E" w:rsidR="00DF25F7" w:rsidRPr="00D44524" w:rsidRDefault="00F81F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DB3973" w:rsidR="00DF25F7" w:rsidRPr="00D44524" w:rsidRDefault="00F81F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C39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712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DB9B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03B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B8B9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E52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37D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AC9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5FA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E6D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FB4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9F0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17B1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1FC6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