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596E5" w:rsidR="00380DB3" w:rsidRPr="0068293E" w:rsidRDefault="007D0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3D002" w:rsidR="00380DB3" w:rsidRPr="0068293E" w:rsidRDefault="007D0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2B749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F9343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49D55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BE938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4F331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22DE0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FEA90" w:rsidR="00240DC4" w:rsidRPr="00B03D55" w:rsidRDefault="007D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F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C4A00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B6D97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EA219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3D590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5E2E8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97B8F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8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F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7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D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4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E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5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12909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12ED2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6BA5C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FA950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D3E2B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5CA5F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1E9B7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5BDDC" w:rsidR="001835FB" w:rsidRPr="00DA1511" w:rsidRDefault="007D08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D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8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F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6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1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F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31213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3B612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1CD13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5CF29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144F8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1CAFF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FF9D1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9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C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5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9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F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5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F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44C42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1E96D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573D3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90EBB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C0BFA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CFAAC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0D38C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E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4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9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6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4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9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0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9A816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68A34" w:rsidR="009A6C64" w:rsidRPr="00730585" w:rsidRDefault="007D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8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3E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9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3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3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2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0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7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2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4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B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F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890" w:rsidRPr="00B537C7" w:rsidRDefault="007D0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9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