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85C9F" w:rsidR="00061896" w:rsidRPr="005F4693" w:rsidRDefault="00EF1A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7EC68" w:rsidR="00061896" w:rsidRPr="00E407AC" w:rsidRDefault="00EF1A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373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E4AD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28B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BCE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E998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57B1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B5F" w:rsidR="00FC15B4" w:rsidRPr="00D11D17" w:rsidRDefault="00EF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31EC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DBB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152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A40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9A5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5E54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0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7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2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2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F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B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8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127C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6C6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634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8EC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F268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D4F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2D13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6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B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7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8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3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B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0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1A39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AC2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0F81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523C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6B8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0CB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E1E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B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3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9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F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C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5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0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DBC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6056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056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B49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FF4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168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371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9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0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B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1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F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5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C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36B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205A" w:rsidR="009A6C64" w:rsidRPr="00C2583D" w:rsidRDefault="00EF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A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2D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0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6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D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0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8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AD8" w:rsidRDefault="00EF1A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