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CDA3D" w:rsidR="00061896" w:rsidRPr="005F4693" w:rsidRDefault="005E0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100CF" w:rsidR="00061896" w:rsidRPr="00E407AC" w:rsidRDefault="005E0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09A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65E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E4A9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742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336D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14E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512" w:rsidR="00FC15B4" w:rsidRPr="00D11D17" w:rsidRDefault="005E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9B42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1182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9D3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80D1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6BA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D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0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D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0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5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5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A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C308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A77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A4B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BE0A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BA2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98C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E92D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3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C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6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2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D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1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4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4A7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FD1F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460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80A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239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DF9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37D9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4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1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B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0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1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A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B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585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737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6254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100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3F8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C56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745F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3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F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8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0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3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F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3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6B8E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475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FED" w:rsidR="009A6C64" w:rsidRPr="00C2583D" w:rsidRDefault="005E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7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0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B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C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8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7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B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752" w:rsidRDefault="005E0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