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13A79" w:rsidR="00FD3806" w:rsidRPr="00A72646" w:rsidRDefault="00231A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3104E" w:rsidR="00FD3806" w:rsidRPr="002A5E6C" w:rsidRDefault="00231A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A2205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642A8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124D6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B9B0E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C608D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C574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E4448" w:rsidR="00B87ED3" w:rsidRPr="00AF0D95" w:rsidRDefault="00231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1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D9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0A785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C636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C164C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5800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0647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0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F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8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D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2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B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B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8DB14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74602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04B6D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F01F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D3C4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A6F36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90BC7" w:rsidR="00B87ED3" w:rsidRPr="00AF0D95" w:rsidRDefault="00231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A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9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3ED6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A1F8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00BB1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F9AA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60914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5CD41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070B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EA85" w:rsidR="00B87ED3" w:rsidRPr="00AF0D95" w:rsidRDefault="00231A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F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EB959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6A7C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E358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BDB7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01EB6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0EA48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BB33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6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0E2F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69A09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9613" w:rsidR="00B87ED3" w:rsidRPr="00AF0D95" w:rsidRDefault="00231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38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FD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0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8E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1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1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B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2EA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AA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