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337D1" w:rsidR="00FD3806" w:rsidRPr="00A72646" w:rsidRDefault="00D605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7819E" w:rsidR="00FD3806" w:rsidRPr="002A5E6C" w:rsidRDefault="00D605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23B4A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B8D91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F18E3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8B787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72A98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630EF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7909" w:rsidR="00B87ED3" w:rsidRPr="00AF0D95" w:rsidRDefault="00D60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11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34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F71D9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51C3C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D05C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AB5E5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E6EC5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5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C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6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F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4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D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6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3E49E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F0FE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F4358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3690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33AE1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B6CB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AE214" w:rsidR="00B87ED3" w:rsidRPr="00AF0D95" w:rsidRDefault="00D60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1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0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6CF3A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E7873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2760A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22D79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A3F55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69939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8B02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2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C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C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64B89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0458E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36B7E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31C54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7037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91225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25464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E5C7" w:rsidR="00B87ED3" w:rsidRPr="00AF0D95" w:rsidRDefault="00D605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32EC7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BD921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95D20" w:rsidR="00B87ED3" w:rsidRPr="00AF0D95" w:rsidRDefault="00D60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BA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C8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75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49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8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83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5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2A6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55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