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B51B7" w:rsidR="0061148E" w:rsidRPr="00C61931" w:rsidRDefault="00626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AA2D" w:rsidR="0061148E" w:rsidRPr="00C61931" w:rsidRDefault="00626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8EFA6" w:rsidR="00B87ED3" w:rsidRPr="00944D28" w:rsidRDefault="0062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8D799" w:rsidR="00B87ED3" w:rsidRPr="00944D28" w:rsidRDefault="0062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7F15A" w:rsidR="00B87ED3" w:rsidRPr="00944D28" w:rsidRDefault="0062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92259" w:rsidR="00B87ED3" w:rsidRPr="00944D28" w:rsidRDefault="0062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7DB60" w:rsidR="00B87ED3" w:rsidRPr="00944D28" w:rsidRDefault="0062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9B3A3" w:rsidR="00B87ED3" w:rsidRPr="00944D28" w:rsidRDefault="0062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0BF6A" w:rsidR="00B87ED3" w:rsidRPr="00944D28" w:rsidRDefault="0062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B2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BF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96C3E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ED6DD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40702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73DB6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6EE43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A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5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7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4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0A4DB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A8048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1DA19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7236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8A507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4FE4D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05CF1" w:rsidR="00B87ED3" w:rsidRPr="00944D28" w:rsidRDefault="0062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8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EAF8" w:rsidR="00B87ED3" w:rsidRPr="00944D28" w:rsidRDefault="00626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F3734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BE8B3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C2736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ECCBC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67F50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B59F4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928FE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5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9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6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6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2185E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736AE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2A032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017B4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E1C7B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31421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B3F7C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8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A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8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D17D7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AEF7F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D5B51" w:rsidR="00B87ED3" w:rsidRPr="00944D28" w:rsidRDefault="0062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1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A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B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61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2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B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8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CF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2024-06-18T05:47:00.0000000Z</dcterms:modified>
</coreProperties>
</file>