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6CA6" w:rsidR="0061148E" w:rsidRPr="00C834E2" w:rsidRDefault="00FE1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E9DD" w:rsidR="0061148E" w:rsidRPr="00C834E2" w:rsidRDefault="00FE1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306DE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6843D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49789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71844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D0FA5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83ECE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FCF55" w:rsidR="00B87ED3" w:rsidRPr="00944D28" w:rsidRDefault="00FE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0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75CCA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B7D9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44B9F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D42A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F5B69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6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2C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2DFB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17EB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E4D0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4E6D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B8C37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45A8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9B70" w:rsidR="00B87ED3" w:rsidRPr="00944D28" w:rsidRDefault="00FE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B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E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8793B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E2A7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AF80B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6229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D163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4C30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5B65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674B2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E8A7E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6F3FE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55F8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866E5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13C35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121FE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B7FA" w:rsidR="00B87ED3" w:rsidRPr="00944D28" w:rsidRDefault="00FE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B34FE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CCFC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E95A" w:rsidR="00B87ED3" w:rsidRPr="00944D28" w:rsidRDefault="00FE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4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0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E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3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2023-02-17T06:47:00.0000000Z</dcterms:modified>
</coreProperties>
</file>