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BDA3E" w:rsidR="00FD3806" w:rsidRPr="00A72646" w:rsidRDefault="00DE7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915B2" w:rsidR="00FD3806" w:rsidRPr="002A5E6C" w:rsidRDefault="00DE7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82C3C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0A16F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EDA76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D530A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6357E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455B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759F5" w:rsidR="00B87ED3" w:rsidRPr="00AF0D95" w:rsidRDefault="00DE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7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83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A481C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D0B32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796C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A1322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0F819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9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4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1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7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F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D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9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ED64D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E98DA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9F2A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67EC9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FC5B9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EABDD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3BBC" w:rsidR="00B87ED3" w:rsidRPr="00AF0D95" w:rsidRDefault="00DE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A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5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B987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C3E4A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ED41D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2794D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B2F1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7913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41567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5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F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3004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09D40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4E87B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E4DB1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894B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7984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BC4B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D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F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7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21145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37D84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58BB6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1276F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6F9E5" w:rsidR="00B87ED3" w:rsidRPr="00AF0D95" w:rsidRDefault="00DE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76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02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D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B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16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869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74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