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CA47" w:rsidR="0061148E" w:rsidRPr="008F69F5" w:rsidRDefault="009B11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0521" w:rsidR="0061148E" w:rsidRPr="008F69F5" w:rsidRDefault="009B11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597D9" w:rsidR="00B87ED3" w:rsidRPr="008F69F5" w:rsidRDefault="009B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88D5B" w:rsidR="00B87ED3" w:rsidRPr="008F69F5" w:rsidRDefault="009B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49957" w:rsidR="00B87ED3" w:rsidRPr="008F69F5" w:rsidRDefault="009B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BE5BD" w:rsidR="00B87ED3" w:rsidRPr="008F69F5" w:rsidRDefault="009B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8CD50" w:rsidR="00B87ED3" w:rsidRPr="008F69F5" w:rsidRDefault="009B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E089C" w:rsidR="00B87ED3" w:rsidRPr="008F69F5" w:rsidRDefault="009B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92793" w:rsidR="00B87ED3" w:rsidRPr="008F69F5" w:rsidRDefault="009B11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89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71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8C42F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F80E6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0C75C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27142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388D4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6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C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3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35D0B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E0202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A6BA4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99671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D4AFF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25124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3260B" w:rsidR="00B87ED3" w:rsidRPr="008F69F5" w:rsidRDefault="009B1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83CC9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CFCEB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0B9CE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88243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6752C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ACF7C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6BDE8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2DC27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04BFA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00C2B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14284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5BD32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1B942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2CF6D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8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C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7EF95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0F83B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7B98E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7160E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DC177" w:rsidR="00B87ED3" w:rsidRPr="008F69F5" w:rsidRDefault="009B1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87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BB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185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2024-06-18T05:50:00.0000000Z</dcterms:modified>
</coreProperties>
</file>