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3B0CA" w:rsidR="0061148E" w:rsidRPr="00944D28" w:rsidRDefault="00257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37B9" w:rsidR="0061148E" w:rsidRPr="004A7085" w:rsidRDefault="00257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E31E4" w:rsidR="00A67F55" w:rsidRPr="00944D28" w:rsidRDefault="00257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E7DF2" w:rsidR="00A67F55" w:rsidRPr="00944D28" w:rsidRDefault="00257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B37F72" w:rsidR="00A67F55" w:rsidRPr="00944D28" w:rsidRDefault="00257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4068C" w:rsidR="00A67F55" w:rsidRPr="00944D28" w:rsidRDefault="00257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EB7E7" w:rsidR="00A67F55" w:rsidRPr="00944D28" w:rsidRDefault="00257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1DDAA" w:rsidR="00A67F55" w:rsidRPr="00944D28" w:rsidRDefault="00257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EEF123" w:rsidR="00A67F55" w:rsidRPr="00944D28" w:rsidRDefault="00257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D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4A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FF745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D59CE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DEF098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5DD21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458B5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D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1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C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BC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C9CEA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B8BCF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BD78E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8A163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C1542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A6601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F9572" w:rsidR="00B87ED3" w:rsidRPr="00944D28" w:rsidRDefault="00257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03498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76A1F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D1692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338F7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AD9A8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6649E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640FE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D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BEAC2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E2711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58DDC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0CE2A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5E753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5D858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DB0AA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8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9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F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A3A48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90452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ECE7E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C7913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A7B23" w:rsidR="00B87ED3" w:rsidRPr="00944D28" w:rsidRDefault="00257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43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C2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64D0" w:rsidR="00B87ED3" w:rsidRPr="00944D28" w:rsidRDefault="00257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2576D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