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33DC" w:rsidR="0061148E" w:rsidRPr="000C582F" w:rsidRDefault="00645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89F2" w:rsidR="0061148E" w:rsidRPr="000C582F" w:rsidRDefault="00645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694AD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9B4FA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AAB1D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F9716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71E87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6575B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73443" w:rsidR="00B87ED3" w:rsidRPr="000C582F" w:rsidRDefault="0064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F0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60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E9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00524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B7083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E18BF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D4ED9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9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C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3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3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0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A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D9E22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F4E24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4819D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AECB3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26AE8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792F3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AB256" w:rsidR="00B87ED3" w:rsidRPr="000C582F" w:rsidRDefault="0064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5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D31D5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7BC36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73A73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7657E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F812A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A93E4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A6D8E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56A69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741E5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FDB8A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E7834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035C9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5710A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3DDEF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7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D7599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16E54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A688E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8A3AB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922FE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77672" w:rsidR="00B87ED3" w:rsidRPr="000C582F" w:rsidRDefault="0064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2A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0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B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2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2024-06-18T01:35:00.0000000Z</dcterms:modified>
</coreProperties>
</file>